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B0CE0" w:rsidRPr="001E4222" w:rsidTr="00CB1BE3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B0CE0" w:rsidRPr="001E4222" w:rsidRDefault="004B0CE0" w:rsidP="00CB1B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B0CE0" w:rsidRDefault="004B0CE0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4B0CE0" w:rsidRDefault="004B0CE0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B0CE0" w:rsidRPr="001E4222" w:rsidRDefault="004B0CE0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DÜZELTİCİ ÖNLEYİCİ FAALİYET FORMU</w:t>
            </w:r>
          </w:p>
        </w:tc>
      </w:tr>
      <w:tr w:rsidR="004B0CE0" w:rsidRPr="001E4222" w:rsidTr="00CB1BE3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B0CE0" w:rsidRPr="001E4222" w:rsidRDefault="00577B0A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</w:t>
            </w:r>
            <w:r w:rsidR="004B0CE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.FR.01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548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20.06.2021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B0CE0" w:rsidRPr="001E4222" w:rsidRDefault="004B0CE0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B0CE0" w:rsidRPr="001E4222" w:rsidRDefault="004B0CE0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B32EB3" w:rsidRDefault="00B32EB3" w:rsidP="00041AF7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384"/>
        <w:tblW w:w="0" w:type="auto"/>
        <w:tblLook w:val="04A0"/>
      </w:tblPr>
      <w:tblGrid>
        <w:gridCol w:w="1809"/>
        <w:gridCol w:w="1608"/>
        <w:gridCol w:w="330"/>
        <w:gridCol w:w="250"/>
        <w:gridCol w:w="1562"/>
        <w:gridCol w:w="645"/>
        <w:gridCol w:w="999"/>
        <w:gridCol w:w="351"/>
        <w:gridCol w:w="634"/>
        <w:gridCol w:w="2494"/>
      </w:tblGrid>
      <w:tr w:rsidR="00384954" w:rsidTr="004B0CE0">
        <w:tc>
          <w:tcPr>
            <w:tcW w:w="3747" w:type="dxa"/>
            <w:gridSpan w:val="3"/>
          </w:tcPr>
          <w:p w:rsidR="00F564E8" w:rsidRPr="00DA179F" w:rsidRDefault="00F564E8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TÜRÜ</w:t>
            </w:r>
          </w:p>
        </w:tc>
        <w:tc>
          <w:tcPr>
            <w:tcW w:w="3807" w:type="dxa"/>
            <w:gridSpan w:val="5"/>
          </w:tcPr>
          <w:p w:rsidR="00F564E8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_x0000_s1026" style="position:absolute;margin-left:98.2pt;margin-top:5.1pt;width:35.35pt;height:10.55pt;z-index:251658240;mso-position-horizontal-relative:text;mso-position-vertical-relative:text"/>
              </w:pict>
            </w:r>
            <w:r w:rsidR="00F564E8"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DÜZELTİCİ: </w:t>
            </w:r>
          </w:p>
        </w:tc>
        <w:tc>
          <w:tcPr>
            <w:tcW w:w="3128" w:type="dxa"/>
            <w:gridSpan w:val="2"/>
          </w:tcPr>
          <w:p w:rsidR="00F564E8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_x0000_s1027" style="position:absolute;margin-left:83.1pt;margin-top:5.1pt;width:35.35pt;height:10.55pt;z-index:251659264;mso-position-horizontal-relative:text;mso-position-vertical-relative:text"/>
              </w:pict>
            </w:r>
            <w:r w:rsidR="00F564E8"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ÖNLEYİCİ: </w:t>
            </w:r>
          </w:p>
        </w:tc>
      </w:tr>
      <w:tr w:rsidR="00E1681D" w:rsidTr="004B0CE0">
        <w:tc>
          <w:tcPr>
            <w:tcW w:w="3747" w:type="dxa"/>
            <w:gridSpan w:val="3"/>
          </w:tcPr>
          <w:p w:rsidR="00E1681D" w:rsidRPr="00DA179F" w:rsidRDefault="00E1681D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TARİH : ......./....../20...</w:t>
            </w:r>
          </w:p>
        </w:tc>
        <w:tc>
          <w:tcPr>
            <w:tcW w:w="6935" w:type="dxa"/>
            <w:gridSpan w:val="7"/>
          </w:tcPr>
          <w:p w:rsidR="00E1681D" w:rsidRPr="00DA179F" w:rsidRDefault="00E1681D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YER:</w:t>
            </w:r>
          </w:p>
        </w:tc>
      </w:tr>
      <w:tr w:rsidR="00E1681D" w:rsidTr="004B0CE0">
        <w:tc>
          <w:tcPr>
            <w:tcW w:w="10682" w:type="dxa"/>
            <w:gridSpan w:val="10"/>
          </w:tcPr>
          <w:p w:rsidR="00E1681D" w:rsidRPr="00DA179F" w:rsidRDefault="00E1681D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UYGUNSUZLUK CİNSİ</w:t>
            </w:r>
          </w:p>
        </w:tc>
      </w:tr>
      <w:tr w:rsidR="00384954" w:rsidTr="004B0CE0">
        <w:tc>
          <w:tcPr>
            <w:tcW w:w="1809" w:type="dxa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28" style="position:absolute;margin-left:41.6pt;margin-top:3.95pt;width:20.45pt;height:7.15pt;z-index:251660288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SERVİS</w:t>
            </w:r>
          </w:p>
        </w:tc>
        <w:tc>
          <w:tcPr>
            <w:tcW w:w="2188" w:type="dxa"/>
            <w:gridSpan w:val="3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29" style="position:absolute;margin-left:51.3pt;margin-top:3.95pt;width:20.45pt;height:7.15pt;z-index:251661312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POLİKLİNİK</w:t>
            </w:r>
          </w:p>
        </w:tc>
        <w:tc>
          <w:tcPr>
            <w:tcW w:w="2207" w:type="dxa"/>
            <w:gridSpan w:val="2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47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3D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_x0000_s1032" style="position:absolute;margin-left:68.7pt;margin-top:3.95pt;width:20.45pt;height:7.15pt;z-index:251664384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LABORATUVAR</w:t>
            </w:r>
          </w:p>
        </w:tc>
        <w:tc>
          <w:tcPr>
            <w:tcW w:w="1984" w:type="dxa"/>
            <w:gridSpan w:val="3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36" style="position:absolute;margin-left:59.35pt;margin-top:3.95pt;width:20.45pt;height:7.15pt;z-index:251668480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EKİPMAN</w:t>
            </w:r>
          </w:p>
        </w:tc>
        <w:tc>
          <w:tcPr>
            <w:tcW w:w="2494" w:type="dxa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-16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33" style="position:absolute;margin-left:90.95pt;margin-top:3.95pt;width:20.45pt;height:7.15pt;z-index:251665408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HASTA ŞİKAYETİ</w:t>
            </w:r>
          </w:p>
        </w:tc>
      </w:tr>
      <w:tr w:rsidR="00384954" w:rsidTr="004B0CE0">
        <w:tc>
          <w:tcPr>
            <w:tcW w:w="1809" w:type="dxa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30" style="position:absolute;margin-left:41.6pt;margin-top:3.8pt;width:20.45pt;height:7.15pt;z-index:251662336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SİSTEM</w:t>
            </w:r>
          </w:p>
        </w:tc>
        <w:tc>
          <w:tcPr>
            <w:tcW w:w="2188" w:type="dxa"/>
            <w:gridSpan w:val="3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31" style="position:absolute;margin-left:51.3pt;margin-top:3.8pt;width:20.45pt;height:7.15pt;z-index:251663360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DÖKÜMAN</w:t>
            </w:r>
          </w:p>
        </w:tc>
        <w:tc>
          <w:tcPr>
            <w:tcW w:w="2207" w:type="dxa"/>
            <w:gridSpan w:val="2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37" style="position:absolute;margin-left:68.7pt;margin-top:3.8pt;width:20.45pt;height:7.15pt;z-index:251669504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KONTROL</w:t>
            </w:r>
          </w:p>
        </w:tc>
        <w:tc>
          <w:tcPr>
            <w:tcW w:w="1984" w:type="dxa"/>
            <w:gridSpan w:val="3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-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47" style="position:absolute;margin-left:59.35pt;margin-top:3.8pt;width:20.45pt;height:7.15pt;z-index:251681792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İÇ DENETİM</w:t>
            </w:r>
          </w:p>
        </w:tc>
        <w:tc>
          <w:tcPr>
            <w:tcW w:w="2494" w:type="dxa"/>
          </w:tcPr>
          <w:p w:rsidR="00E1681D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-16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roundrect id="_x0000_s1034" style="position:absolute;margin-left:90.95pt;margin-top:3.8pt;width:20.45pt;height:7.15pt;z-index:251666432;mso-position-horizontal-relative:text;mso-position-vertical-relative:text" arcsize="10923f"/>
              </w:pict>
            </w:r>
            <w:r w:rsidR="00E1681D" w:rsidRPr="00DA179F">
              <w:rPr>
                <w:rFonts w:ascii="Times New Roman" w:hAnsi="Times New Roman" w:cs="Times New Roman"/>
                <w:b/>
                <w:sz w:val="16"/>
                <w:szCs w:val="16"/>
              </w:rPr>
              <w:t>DİĞER</w:t>
            </w:r>
          </w:p>
        </w:tc>
      </w:tr>
      <w:tr w:rsidR="00384954" w:rsidTr="004B0CE0">
        <w:trPr>
          <w:trHeight w:val="2700"/>
        </w:trPr>
        <w:tc>
          <w:tcPr>
            <w:tcW w:w="10682" w:type="dxa"/>
            <w:gridSpan w:val="10"/>
          </w:tcPr>
          <w:p w:rsidR="00384954" w:rsidRPr="00DA179F" w:rsidRDefault="00384954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UYGUNSU</w:t>
            </w:r>
            <w:r w:rsidR="00846EFE"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LUĞUN TANIMI:</w:t>
            </w:r>
          </w:p>
        </w:tc>
      </w:tr>
      <w:tr w:rsidR="00384954" w:rsidTr="004B0CE0">
        <w:tc>
          <w:tcPr>
            <w:tcW w:w="5559" w:type="dxa"/>
            <w:gridSpan w:val="5"/>
          </w:tcPr>
          <w:p w:rsidR="00384954" w:rsidRPr="00DA179F" w:rsidRDefault="00384954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UYGUNSU</w:t>
            </w:r>
            <w:r w:rsidR="0044359A"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LUĞUN KAYNAĞI/NEDENİ</w:t>
            </w:r>
          </w:p>
        </w:tc>
        <w:tc>
          <w:tcPr>
            <w:tcW w:w="5123" w:type="dxa"/>
            <w:gridSpan w:val="5"/>
          </w:tcPr>
          <w:p w:rsidR="00384954" w:rsidRPr="00DA179F" w:rsidRDefault="00384954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-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FAALİYETİN GERÇEKLEŞMESİNE AİT KARARLAR </w:t>
            </w:r>
          </w:p>
        </w:tc>
      </w:tr>
      <w:tr w:rsidR="00384954" w:rsidTr="004B0CE0">
        <w:trPr>
          <w:trHeight w:val="2602"/>
        </w:trPr>
        <w:tc>
          <w:tcPr>
            <w:tcW w:w="5559" w:type="dxa"/>
            <w:gridSpan w:val="5"/>
          </w:tcPr>
          <w:p w:rsidR="00384954" w:rsidRPr="00DA179F" w:rsidRDefault="00384954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5"/>
          </w:tcPr>
          <w:p w:rsidR="00384954" w:rsidRPr="00DA179F" w:rsidRDefault="00384954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9A" w:rsidTr="004B0CE0">
        <w:tc>
          <w:tcPr>
            <w:tcW w:w="3417" w:type="dxa"/>
            <w:gridSpan w:val="2"/>
          </w:tcPr>
          <w:p w:rsidR="0044359A" w:rsidRPr="00DA179F" w:rsidRDefault="0044359A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DÖF</w:t>
            </w:r>
            <w:r w:rsidR="00846EFE"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İsteyen</w:t>
            </w:r>
          </w:p>
        </w:tc>
        <w:tc>
          <w:tcPr>
            <w:tcW w:w="3786" w:type="dxa"/>
            <w:gridSpan w:val="5"/>
          </w:tcPr>
          <w:p w:rsidR="0044359A" w:rsidRPr="00DA179F" w:rsidRDefault="00846EFE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Kalite Yönetim Direktörü</w:t>
            </w:r>
          </w:p>
        </w:tc>
        <w:tc>
          <w:tcPr>
            <w:tcW w:w="3479" w:type="dxa"/>
            <w:gridSpan w:val="3"/>
          </w:tcPr>
          <w:p w:rsidR="0044359A" w:rsidRPr="00DA179F" w:rsidRDefault="00846EFE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Faaliyet Yapılacak Bölüm</w:t>
            </w:r>
          </w:p>
        </w:tc>
      </w:tr>
      <w:tr w:rsidR="0044359A" w:rsidTr="004B0CE0">
        <w:trPr>
          <w:trHeight w:val="1047"/>
        </w:trPr>
        <w:tc>
          <w:tcPr>
            <w:tcW w:w="3417" w:type="dxa"/>
            <w:gridSpan w:val="2"/>
          </w:tcPr>
          <w:p w:rsidR="0044359A" w:rsidRDefault="00846EFE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Dolduran:</w:t>
            </w:r>
          </w:p>
          <w:p w:rsidR="00DA179F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EFE" w:rsidRPr="00DA179F" w:rsidRDefault="00846EFE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sz w:val="24"/>
                <w:szCs w:val="24"/>
              </w:rPr>
              <w:t>Tarih: ....../....../20....</w:t>
            </w:r>
          </w:p>
        </w:tc>
        <w:tc>
          <w:tcPr>
            <w:tcW w:w="3786" w:type="dxa"/>
            <w:gridSpan w:val="5"/>
          </w:tcPr>
          <w:p w:rsidR="0044359A" w:rsidRPr="00DA179F" w:rsidRDefault="0044359A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</w:tcPr>
          <w:p w:rsidR="0044359A" w:rsidRPr="00DA179F" w:rsidRDefault="0044359A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E" w:rsidTr="004B0CE0">
        <w:tc>
          <w:tcPr>
            <w:tcW w:w="10682" w:type="dxa"/>
            <w:gridSpan w:val="10"/>
          </w:tcPr>
          <w:p w:rsidR="00846EFE" w:rsidRPr="00DA179F" w:rsidRDefault="00846EFE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DOĞRULAMASI</w:t>
            </w:r>
          </w:p>
        </w:tc>
      </w:tr>
      <w:tr w:rsidR="00DA179F" w:rsidTr="004B0CE0">
        <w:tc>
          <w:tcPr>
            <w:tcW w:w="3417" w:type="dxa"/>
            <w:gridSpan w:val="2"/>
          </w:tcPr>
          <w:p w:rsidR="00DA179F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Alınan Önlemler Yeterli Mi?</w:t>
            </w:r>
          </w:p>
        </w:tc>
        <w:tc>
          <w:tcPr>
            <w:tcW w:w="7265" w:type="dxa"/>
            <w:gridSpan w:val="8"/>
            <w:vMerge w:val="restart"/>
          </w:tcPr>
          <w:p w:rsidR="00DA179F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Hayırsa Neden? :</w:t>
            </w:r>
          </w:p>
        </w:tc>
      </w:tr>
      <w:tr w:rsidR="00DA179F" w:rsidTr="004B0CE0">
        <w:tc>
          <w:tcPr>
            <w:tcW w:w="3417" w:type="dxa"/>
            <w:gridSpan w:val="2"/>
          </w:tcPr>
          <w:p w:rsidR="00DA179F" w:rsidRPr="00DA179F" w:rsidRDefault="00693D97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oundrect id="_x0000_s1045" style="position:absolute;margin-left:46.55pt;margin-top:6.75pt;width:15.5pt;height:8.05pt;z-index:251679744;mso-position-horizontal-relative:text;mso-position-vertical-relative:text" arcsize="10923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oundrect id="_x0000_s1046" style="position:absolute;margin-left:46.55pt;margin-top:19.8pt;width:15.5pt;height:8.05pt;z-index:251680768;mso-position-horizontal-relative:text;mso-position-vertical-relative:text" arcsize="10923f"/>
              </w:pict>
            </w:r>
            <w:r w:rsidR="00DA179F" w:rsidRPr="00DA179F">
              <w:rPr>
                <w:rFonts w:ascii="Times New Roman" w:hAnsi="Times New Roman" w:cs="Times New Roman"/>
                <w:sz w:val="24"/>
                <w:szCs w:val="24"/>
              </w:rPr>
              <w:t>Evet                       Hayır</w:t>
            </w:r>
          </w:p>
        </w:tc>
        <w:tc>
          <w:tcPr>
            <w:tcW w:w="7265" w:type="dxa"/>
            <w:gridSpan w:val="8"/>
            <w:vMerge/>
          </w:tcPr>
          <w:p w:rsidR="00DA179F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FE" w:rsidTr="004B0CE0">
        <w:tc>
          <w:tcPr>
            <w:tcW w:w="3417" w:type="dxa"/>
            <w:gridSpan w:val="2"/>
          </w:tcPr>
          <w:p w:rsidR="00846EFE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DÖF İsteyen</w:t>
            </w:r>
          </w:p>
        </w:tc>
        <w:tc>
          <w:tcPr>
            <w:tcW w:w="3786" w:type="dxa"/>
            <w:gridSpan w:val="5"/>
          </w:tcPr>
          <w:p w:rsidR="00846EFE" w:rsidRPr="00DA179F" w:rsidRDefault="00DA179F" w:rsidP="004B0CE0">
            <w:pPr>
              <w:widowControl w:val="0"/>
              <w:tabs>
                <w:tab w:val="left" w:pos="3319"/>
              </w:tabs>
              <w:autoSpaceDE w:val="0"/>
              <w:autoSpaceDN w:val="0"/>
              <w:adjustRightInd w:val="0"/>
              <w:spacing w:before="64"/>
              <w:ind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Kalite Yönetim Direktörü</w:t>
            </w:r>
          </w:p>
        </w:tc>
        <w:tc>
          <w:tcPr>
            <w:tcW w:w="3479" w:type="dxa"/>
            <w:gridSpan w:val="3"/>
          </w:tcPr>
          <w:p w:rsidR="00846EFE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9F">
              <w:rPr>
                <w:rFonts w:ascii="Times New Roman" w:hAnsi="Times New Roman" w:cs="Times New Roman"/>
                <w:b/>
                <w:sz w:val="24"/>
                <w:szCs w:val="24"/>
              </w:rPr>
              <w:t>DÖF Sorumlusu</w:t>
            </w:r>
          </w:p>
          <w:p w:rsidR="00DA179F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79F" w:rsidRPr="00DA179F" w:rsidRDefault="00DA179F" w:rsidP="004B0CE0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AF7" w:rsidRDefault="00041AF7" w:rsidP="00F564E8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4"/>
          <w:szCs w:val="24"/>
        </w:rPr>
      </w:pPr>
    </w:p>
    <w:p w:rsidR="00846EFE" w:rsidRPr="00166AED" w:rsidRDefault="00846EFE" w:rsidP="00DA179F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4"/>
          <w:szCs w:val="24"/>
        </w:rPr>
      </w:pPr>
    </w:p>
    <w:sectPr w:rsidR="00846EFE" w:rsidRPr="00166AED" w:rsidSect="009643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AB" w:rsidRDefault="00ED15AB" w:rsidP="009643B5">
      <w:pPr>
        <w:spacing w:after="0" w:line="240" w:lineRule="auto"/>
      </w:pPr>
      <w:r>
        <w:separator/>
      </w:r>
    </w:p>
  </w:endnote>
  <w:endnote w:type="continuationSeparator" w:id="1">
    <w:p w:rsidR="00ED15AB" w:rsidRDefault="00ED15AB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693D97">
        <w:pPr>
          <w:pStyle w:val="Altbilgi"/>
          <w:jc w:val="right"/>
        </w:pPr>
        <w:fldSimple w:instr=" PAGE   \* MERGEFORMAT ">
          <w:r w:rsidR="00577B0A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AB" w:rsidRDefault="00ED15AB" w:rsidP="009643B5">
      <w:pPr>
        <w:spacing w:after="0" w:line="240" w:lineRule="auto"/>
      </w:pPr>
      <w:r>
        <w:separator/>
      </w:r>
    </w:p>
  </w:footnote>
  <w:footnote w:type="continuationSeparator" w:id="1">
    <w:p w:rsidR="00ED15AB" w:rsidRDefault="00ED15AB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41AF7"/>
    <w:rsid w:val="000658C0"/>
    <w:rsid w:val="00092D5B"/>
    <w:rsid w:val="000A2EEC"/>
    <w:rsid w:val="000B3E53"/>
    <w:rsid w:val="00105463"/>
    <w:rsid w:val="001175DA"/>
    <w:rsid w:val="001343A5"/>
    <w:rsid w:val="00166AED"/>
    <w:rsid w:val="001F65E5"/>
    <w:rsid w:val="00212344"/>
    <w:rsid w:val="00256EBE"/>
    <w:rsid w:val="00302C9B"/>
    <w:rsid w:val="00320D86"/>
    <w:rsid w:val="00330158"/>
    <w:rsid w:val="00354D50"/>
    <w:rsid w:val="00366165"/>
    <w:rsid w:val="00384954"/>
    <w:rsid w:val="003E07B6"/>
    <w:rsid w:val="003F4ECB"/>
    <w:rsid w:val="00427818"/>
    <w:rsid w:val="0044359A"/>
    <w:rsid w:val="004830A7"/>
    <w:rsid w:val="00487379"/>
    <w:rsid w:val="00493A48"/>
    <w:rsid w:val="004B0CE0"/>
    <w:rsid w:val="004B1D0F"/>
    <w:rsid w:val="004C3B6A"/>
    <w:rsid w:val="004C7D90"/>
    <w:rsid w:val="005220D3"/>
    <w:rsid w:val="00577B0A"/>
    <w:rsid w:val="005840E1"/>
    <w:rsid w:val="005F71AC"/>
    <w:rsid w:val="00605015"/>
    <w:rsid w:val="00693D97"/>
    <w:rsid w:val="006A0B2E"/>
    <w:rsid w:val="006A5E44"/>
    <w:rsid w:val="006D1508"/>
    <w:rsid w:val="006D5710"/>
    <w:rsid w:val="00782E50"/>
    <w:rsid w:val="00826AD7"/>
    <w:rsid w:val="00846EFE"/>
    <w:rsid w:val="00891756"/>
    <w:rsid w:val="008C6032"/>
    <w:rsid w:val="009643B5"/>
    <w:rsid w:val="009A0F36"/>
    <w:rsid w:val="009C4B32"/>
    <w:rsid w:val="009F7550"/>
    <w:rsid w:val="00A34BBA"/>
    <w:rsid w:val="00A54806"/>
    <w:rsid w:val="00AB6AC9"/>
    <w:rsid w:val="00AE67BB"/>
    <w:rsid w:val="00B32EB3"/>
    <w:rsid w:val="00B70C8B"/>
    <w:rsid w:val="00C04CE1"/>
    <w:rsid w:val="00CA5F37"/>
    <w:rsid w:val="00D4354B"/>
    <w:rsid w:val="00DA179F"/>
    <w:rsid w:val="00DE4754"/>
    <w:rsid w:val="00DF44BB"/>
    <w:rsid w:val="00E1681D"/>
    <w:rsid w:val="00E2181D"/>
    <w:rsid w:val="00E5529F"/>
    <w:rsid w:val="00ED15AB"/>
    <w:rsid w:val="00F564E8"/>
    <w:rsid w:val="00F646E0"/>
    <w:rsid w:val="00F66F5F"/>
    <w:rsid w:val="00F917A8"/>
    <w:rsid w:val="00FB2834"/>
    <w:rsid w:val="00FD6983"/>
    <w:rsid w:val="00FD7C65"/>
    <w:rsid w:val="00FF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iPriority w:val="99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4</cp:revision>
  <cp:lastPrinted>2015-11-26T07:12:00Z</cp:lastPrinted>
  <dcterms:created xsi:type="dcterms:W3CDTF">2021-12-23T08:51:00Z</dcterms:created>
  <dcterms:modified xsi:type="dcterms:W3CDTF">2022-05-18T10:59:00Z</dcterms:modified>
</cp:coreProperties>
</file>